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9B4" w14:textId="22229D50" w:rsidR="00770191" w:rsidRPr="00F55513" w:rsidRDefault="0077019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55513">
        <w:rPr>
          <w:rFonts w:ascii="Times New Roman" w:hAnsi="Times New Roman" w:cs="Times New Roman"/>
          <w:i/>
          <w:iCs/>
          <w:sz w:val="32"/>
          <w:szCs w:val="32"/>
        </w:rPr>
        <w:t xml:space="preserve">Speiseplan vom </w:t>
      </w:r>
      <w:r w:rsidR="00A77D14">
        <w:rPr>
          <w:rFonts w:ascii="Times New Roman" w:hAnsi="Times New Roman" w:cs="Times New Roman"/>
          <w:i/>
          <w:iCs/>
          <w:sz w:val="32"/>
          <w:szCs w:val="32"/>
        </w:rPr>
        <w:t>21.11</w:t>
      </w:r>
      <w:r w:rsidR="000013AE">
        <w:rPr>
          <w:rFonts w:ascii="Times New Roman" w:hAnsi="Times New Roman" w:cs="Times New Roman"/>
          <w:i/>
          <w:iCs/>
          <w:sz w:val="32"/>
          <w:szCs w:val="32"/>
        </w:rPr>
        <w:t xml:space="preserve">. – </w:t>
      </w:r>
      <w:r w:rsidR="00A77D14">
        <w:rPr>
          <w:rFonts w:ascii="Times New Roman" w:hAnsi="Times New Roman" w:cs="Times New Roman"/>
          <w:i/>
          <w:iCs/>
          <w:sz w:val="32"/>
          <w:szCs w:val="32"/>
        </w:rPr>
        <w:t>25</w:t>
      </w:r>
      <w:r w:rsidR="000013AE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A77D14">
        <w:rPr>
          <w:rFonts w:ascii="Times New Roman" w:hAnsi="Times New Roman" w:cs="Times New Roman"/>
          <w:i/>
          <w:iCs/>
          <w:sz w:val="32"/>
          <w:szCs w:val="32"/>
        </w:rPr>
        <w:t>11</w:t>
      </w:r>
      <w:r w:rsidR="000013AE">
        <w:rPr>
          <w:rFonts w:ascii="Times New Roman" w:hAnsi="Times New Roman" w:cs="Times New Roman"/>
          <w:i/>
          <w:iCs/>
          <w:sz w:val="32"/>
          <w:szCs w:val="32"/>
        </w:rPr>
        <w:t>.22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2977"/>
        <w:gridCol w:w="2693"/>
      </w:tblGrid>
      <w:tr w:rsidR="00954451" w:rsidRPr="00F55513" w14:paraId="6E2D7634" w14:textId="77777777" w:rsidTr="003704E9">
        <w:tc>
          <w:tcPr>
            <w:tcW w:w="2830" w:type="dxa"/>
          </w:tcPr>
          <w:p w14:paraId="4C0823A2" w14:textId="08955CCA" w:rsidR="00770191" w:rsidRPr="00F55513" w:rsidRDefault="00770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2694" w:type="dxa"/>
          </w:tcPr>
          <w:p w14:paraId="6F4BEDDE" w14:textId="76CD7B4A" w:rsidR="00770191" w:rsidRPr="00F55513" w:rsidRDefault="00770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2976" w:type="dxa"/>
          </w:tcPr>
          <w:p w14:paraId="4EF14CB1" w14:textId="2ACC21F6" w:rsidR="00770191" w:rsidRPr="00F55513" w:rsidRDefault="00770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977" w:type="dxa"/>
          </w:tcPr>
          <w:p w14:paraId="1A1803A3" w14:textId="51644E92" w:rsidR="00770191" w:rsidRPr="00F55513" w:rsidRDefault="00770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2693" w:type="dxa"/>
          </w:tcPr>
          <w:p w14:paraId="265035D2" w14:textId="6B2DAC9A" w:rsidR="00770191" w:rsidRPr="00F55513" w:rsidRDefault="00770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Freitag</w:t>
            </w:r>
          </w:p>
        </w:tc>
      </w:tr>
      <w:tr w:rsidR="00954451" w:rsidRPr="00F55513" w14:paraId="0E3AFB8F" w14:textId="77777777" w:rsidTr="003704E9">
        <w:trPr>
          <w:trHeight w:val="70"/>
        </w:trPr>
        <w:tc>
          <w:tcPr>
            <w:tcW w:w="2830" w:type="dxa"/>
          </w:tcPr>
          <w:p w14:paraId="21AFC4FD" w14:textId="77777777" w:rsidR="00770191" w:rsidRPr="00F55513" w:rsidRDefault="0077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24F4F9" w14:textId="77777777" w:rsidR="00770191" w:rsidRPr="00F55513" w:rsidRDefault="0077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D6F734" w14:textId="77777777" w:rsidR="00770191" w:rsidRPr="00F55513" w:rsidRDefault="0077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D684BF" w14:textId="77777777" w:rsidR="00770191" w:rsidRPr="00F55513" w:rsidRDefault="0077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F5ACC" w14:textId="77777777" w:rsidR="00770191" w:rsidRPr="00F55513" w:rsidRDefault="0077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51" w:rsidRPr="00BA30FE" w14:paraId="126C93A3" w14:textId="77777777" w:rsidTr="003704E9">
        <w:tc>
          <w:tcPr>
            <w:tcW w:w="2830" w:type="dxa"/>
          </w:tcPr>
          <w:p w14:paraId="74A30A3C" w14:textId="77777777" w:rsidR="00F55513" w:rsidRDefault="00F55513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50D8" w14:textId="1797B0AC" w:rsidR="00770191" w:rsidRDefault="00A77D14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Züricher Putengeschnetzeltes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Erbsenreis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  <w:p w14:paraId="1602853A" w14:textId="79BDC37B" w:rsidR="00065488" w:rsidRDefault="00065488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357B" w14:textId="42F5E6CB" w:rsidR="00065488" w:rsidRDefault="00065488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80F6AF" wp14:editId="28E9962A">
                  <wp:extent cx="408305" cy="40830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A3CABE" w14:textId="1CA5C26D" w:rsidR="00065488" w:rsidRDefault="00065488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9C8D" w14:textId="3AE92C08" w:rsidR="00065488" w:rsidRPr="00F55513" w:rsidRDefault="00A77D14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</w:t>
            </w:r>
          </w:p>
          <w:p w14:paraId="06689BDB" w14:textId="116ED985" w:rsidR="00770191" w:rsidRPr="00F55513" w:rsidRDefault="00770191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457032" w14:textId="77777777" w:rsidR="00F55513" w:rsidRDefault="00F55513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2B8A" w14:textId="5CFF4D02" w:rsidR="00770191" w:rsidRDefault="00A77D14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Bio-Dinkelspiralen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Tomatensauce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dazu grüner Salat</w:t>
            </w:r>
          </w:p>
          <w:p w14:paraId="25F5FED7" w14:textId="77777777" w:rsidR="00954451" w:rsidRPr="00F55513" w:rsidRDefault="00954451" w:rsidP="0095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A7C9" w14:textId="3E95F550" w:rsidR="00770191" w:rsidRDefault="00954451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81715" wp14:editId="40D17583">
                  <wp:extent cx="408305" cy="4083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8E894C" w14:textId="77777777" w:rsidR="00954451" w:rsidRPr="00F55513" w:rsidRDefault="00954451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363B" w14:textId="531F24F6" w:rsidR="00770191" w:rsidRPr="00B92505" w:rsidRDefault="00A77D14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Bio-Joghurt mit Pfirsich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  <w:p w14:paraId="762FDC46" w14:textId="22F24643" w:rsidR="00954451" w:rsidRPr="00B92505" w:rsidRDefault="00954451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0687ED" w14:textId="77777777" w:rsidR="00F55513" w:rsidRPr="00B92505" w:rsidRDefault="00F55513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CD45" w14:textId="5B124D6E" w:rsidR="00770191" w:rsidRDefault="00A77D14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Gartenlasagne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dazu Chinakohlsalat</w:t>
            </w:r>
          </w:p>
          <w:p w14:paraId="53360F94" w14:textId="77777777" w:rsidR="00954451" w:rsidRPr="00F55513" w:rsidRDefault="00954451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68BD" w14:textId="38556488" w:rsidR="00770191" w:rsidRDefault="00954451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CD1990" wp14:editId="2B034AB2">
                  <wp:extent cx="408305" cy="40830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FC6E89" w14:textId="77777777" w:rsidR="00954451" w:rsidRPr="00F55513" w:rsidRDefault="00954451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60B8" w14:textId="2866302C" w:rsidR="00F55513" w:rsidRPr="00F55513" w:rsidRDefault="00A77D14" w:rsidP="00A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Bio-Joghurt mit Heidelbeeren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977" w:type="dxa"/>
          </w:tcPr>
          <w:p w14:paraId="34B80F40" w14:textId="77777777" w:rsidR="00F55513" w:rsidRDefault="00F55513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1C08" w14:textId="3320F63E" w:rsidR="00F55513" w:rsidRDefault="00A77D14" w:rsidP="0007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Kräutercremesuppe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GAL</w:t>
            </w:r>
          </w:p>
          <w:p w14:paraId="521B5B38" w14:textId="77777777" w:rsidR="00BA30FE" w:rsidRDefault="00BA30FE" w:rsidP="0007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043CB" w14:textId="77777777" w:rsidR="00BA30FE" w:rsidRDefault="00BA30FE" w:rsidP="0007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16CBCD" wp14:editId="02E0C686">
                  <wp:extent cx="408305" cy="40830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C140A4" w14:textId="77777777" w:rsidR="00BA30FE" w:rsidRDefault="00BA30FE" w:rsidP="0007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8E13" w14:textId="77777777" w:rsidR="00BA30FE" w:rsidRDefault="00A77D14" w:rsidP="0007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Flaumiger Bio-Kaiserschmarrn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hausgemachtem Zwetschkenröster und Bio-Milch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  <w:p w14:paraId="32E52CEA" w14:textId="1F8F1B50" w:rsidR="00A77D14" w:rsidRPr="00F55513" w:rsidRDefault="00A77D14" w:rsidP="0007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EA28A3" w14:textId="3346C43E" w:rsidR="00F55513" w:rsidRDefault="00F55513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7718" w14:textId="128A06F1" w:rsidR="008C3FD6" w:rsidRDefault="00A77D14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Tunesischer Gemüsetopf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CousCous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Orientalischem Salat</w:t>
            </w:r>
          </w:p>
          <w:p w14:paraId="0C9F18FB" w14:textId="4E8E1BC4" w:rsidR="00BA30FE" w:rsidRDefault="00BA30FE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C0C17" w14:textId="79E7F038" w:rsidR="00BA30FE" w:rsidRPr="00BA30FE" w:rsidRDefault="00BA30FE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73B59" wp14:editId="1756D9A3">
                  <wp:extent cx="408305" cy="40830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CA5120" w14:textId="77777777" w:rsidR="008C3FD6" w:rsidRDefault="008C3FD6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DE15" w14:textId="24E0BB36" w:rsidR="00BA30FE" w:rsidRPr="00BA30FE" w:rsidRDefault="00A77D14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Bio-Topfen mit Früchten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954451" w:rsidRPr="00A77F65" w14:paraId="1D9C3D4C" w14:textId="77777777" w:rsidTr="003704E9">
        <w:tc>
          <w:tcPr>
            <w:tcW w:w="2830" w:type="dxa"/>
          </w:tcPr>
          <w:p w14:paraId="0D4FF9CD" w14:textId="77777777" w:rsidR="00954451" w:rsidRDefault="007E5F85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Vegetarisch:</w:t>
            </w:r>
          </w:p>
          <w:p w14:paraId="31C078B8" w14:textId="77777777" w:rsidR="007E5F85" w:rsidRDefault="007E5F85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3CE7" w14:textId="77777777" w:rsidR="00065488" w:rsidRDefault="00A77D14" w:rsidP="000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Knoblauchcremesuppe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GAL</w:t>
            </w:r>
          </w:p>
          <w:p w14:paraId="3163C815" w14:textId="77777777" w:rsidR="00A77D14" w:rsidRDefault="00A77D14" w:rsidP="000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DB37" w14:textId="77777777" w:rsidR="00A77D14" w:rsidRDefault="00A77D14" w:rsidP="000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1F1E82" wp14:editId="56583D52">
                  <wp:extent cx="438785" cy="43878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E27FF" w14:textId="77777777" w:rsidR="00A77D14" w:rsidRDefault="00A77D14" w:rsidP="000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6835" w14:textId="77777777" w:rsidR="00A77D14" w:rsidRDefault="00A77D14" w:rsidP="000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Grießflammerienockerl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gebröselt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dazu fruchtiges Erdbeermus und Bio-Milch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  <w:p w14:paraId="68F41274" w14:textId="3AB7756B" w:rsidR="00A77D14" w:rsidRDefault="00A77D14" w:rsidP="0000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84A8CE" w14:textId="4BB69BF5" w:rsidR="0060426C" w:rsidRPr="003704E9" w:rsidRDefault="0060426C" w:rsidP="00F555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Vegetarisch:</w:t>
            </w:r>
          </w:p>
          <w:p w14:paraId="3789D5BA" w14:textId="77777777" w:rsidR="00D954F2" w:rsidRPr="003704E9" w:rsidRDefault="00D954F2" w:rsidP="00F555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48D390" w14:textId="100E7C4E" w:rsidR="008C3FD6" w:rsidRDefault="00A77D14" w:rsidP="00B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Bio-Gemüse-Erdäpfel-Gröstl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Pusztasalat</w:t>
            </w:r>
            <w:proofErr w:type="spellEnd"/>
          </w:p>
          <w:p w14:paraId="1AEF381B" w14:textId="77777777" w:rsidR="00EE35E6" w:rsidRDefault="00EE35E6" w:rsidP="00B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BD7E" w14:textId="77777777" w:rsidR="00EE35E6" w:rsidRDefault="00EE35E6" w:rsidP="00B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E31D8A" wp14:editId="2436A286">
                  <wp:extent cx="438785" cy="43878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FA67F" w14:textId="77777777" w:rsidR="00EE35E6" w:rsidRDefault="00EE35E6" w:rsidP="00B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DA7B" w14:textId="2BA7943C" w:rsidR="00EE35E6" w:rsidRDefault="00A77D14" w:rsidP="00B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Urkorn-Apfel-Gugelhupf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GAHCO</w:t>
            </w:r>
          </w:p>
          <w:p w14:paraId="7674E4D9" w14:textId="41D999E6" w:rsidR="000005E0" w:rsidRDefault="000005E0" w:rsidP="00B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3EBDD5" w14:textId="60A98A29" w:rsidR="0060426C" w:rsidRPr="003704E9" w:rsidRDefault="0060426C" w:rsidP="00F555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Vegetarisch:</w:t>
            </w:r>
          </w:p>
          <w:p w14:paraId="63263470" w14:textId="77777777" w:rsidR="00D954F2" w:rsidRDefault="00D954F2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4A92" w14:textId="7352C054" w:rsidR="00A77F65" w:rsidRDefault="00A77F65" w:rsidP="00B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68BFBD" w14:textId="77777777" w:rsidR="0060426C" w:rsidRPr="003704E9" w:rsidRDefault="00954451" w:rsidP="00F555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Vegetarisch:</w:t>
            </w:r>
          </w:p>
          <w:p w14:paraId="4328DB52" w14:textId="77777777" w:rsidR="00954451" w:rsidRDefault="00954451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FDE9" w14:textId="4E052A6E" w:rsidR="007E5F85" w:rsidRDefault="00A77D14" w:rsidP="00EE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Kräutercremesuppe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GAL</w:t>
            </w:r>
          </w:p>
          <w:p w14:paraId="2D9A5784" w14:textId="77777777" w:rsidR="00BA30FE" w:rsidRDefault="00BA30FE" w:rsidP="00EE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97DD" w14:textId="77777777" w:rsidR="00BA30FE" w:rsidRDefault="00BA30FE" w:rsidP="00EE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861D45" wp14:editId="38B4176D">
                  <wp:extent cx="438785" cy="43878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B932A6" w14:textId="77777777" w:rsidR="00BA30FE" w:rsidRDefault="00BA30FE" w:rsidP="00EE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BBB8" w14:textId="2C4E1067" w:rsidR="00BA30FE" w:rsidRDefault="00A77D14" w:rsidP="00EE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Margherita </w:t>
            </w:r>
            <w:r w:rsidRPr="00A77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dazu bunter Blattsalat</w:t>
            </w:r>
          </w:p>
          <w:p w14:paraId="2445B90E" w14:textId="51CD48DA" w:rsidR="00BA30FE" w:rsidRDefault="00BA30FE" w:rsidP="00EE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EAA8D" w14:textId="3DD9249A" w:rsidR="0060426C" w:rsidRPr="003704E9" w:rsidRDefault="0060426C" w:rsidP="00F555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Vegetarisch:</w:t>
            </w:r>
          </w:p>
          <w:p w14:paraId="4E5DEE3A" w14:textId="77777777" w:rsidR="00D954F2" w:rsidRDefault="00D954F2" w:rsidP="00F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04DC" w14:textId="5C7ABEBD" w:rsidR="00A77F65" w:rsidRPr="00A77F65" w:rsidRDefault="00A77F65" w:rsidP="00EE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7A6EF" w14:textId="002E1A9E" w:rsidR="00770191" w:rsidRPr="00A77F65" w:rsidRDefault="00770191"/>
    <w:p w14:paraId="03BFBE7F" w14:textId="1CE0FEDB" w:rsidR="00F55513" w:rsidRPr="00073BE3" w:rsidRDefault="00073BE3">
      <w:pPr>
        <w:rPr>
          <w:sz w:val="18"/>
          <w:szCs w:val="18"/>
        </w:rPr>
      </w:pPr>
      <w:r w:rsidRPr="00073BE3">
        <w:rPr>
          <w:b/>
          <w:bCs/>
          <w:sz w:val="18"/>
          <w:szCs w:val="18"/>
        </w:rPr>
        <w:t>A</w:t>
      </w:r>
      <w:r w:rsidRPr="00073BE3">
        <w:rPr>
          <w:sz w:val="18"/>
          <w:szCs w:val="18"/>
        </w:rPr>
        <w:t xml:space="preserve"> glu</w:t>
      </w:r>
      <w:r w:rsidR="00BE55BD">
        <w:rPr>
          <w:sz w:val="18"/>
          <w:szCs w:val="18"/>
        </w:rPr>
        <w:t>t</w:t>
      </w:r>
      <w:r w:rsidRPr="00073BE3">
        <w:rPr>
          <w:sz w:val="18"/>
          <w:szCs w:val="18"/>
        </w:rPr>
        <w:t xml:space="preserve">enhaltiges Getreide / </w:t>
      </w:r>
      <w:r w:rsidRPr="00073BE3">
        <w:rPr>
          <w:b/>
          <w:bCs/>
          <w:sz w:val="18"/>
          <w:szCs w:val="18"/>
        </w:rPr>
        <w:t>B</w:t>
      </w:r>
      <w:r w:rsidRPr="00073BE3">
        <w:rPr>
          <w:sz w:val="18"/>
          <w:szCs w:val="18"/>
        </w:rPr>
        <w:t xml:space="preserve"> Krebstiere / </w:t>
      </w:r>
      <w:r w:rsidRPr="00073BE3">
        <w:rPr>
          <w:b/>
          <w:bCs/>
          <w:sz w:val="18"/>
          <w:szCs w:val="18"/>
        </w:rPr>
        <w:t>C</w:t>
      </w:r>
      <w:r w:rsidRPr="00073BE3">
        <w:rPr>
          <w:sz w:val="18"/>
          <w:szCs w:val="18"/>
        </w:rPr>
        <w:t xml:space="preserve"> Ei / </w:t>
      </w:r>
      <w:r w:rsidRPr="00073BE3">
        <w:rPr>
          <w:b/>
          <w:bCs/>
          <w:sz w:val="18"/>
          <w:szCs w:val="18"/>
        </w:rPr>
        <w:t>D</w:t>
      </w:r>
      <w:r w:rsidRPr="00073BE3">
        <w:rPr>
          <w:sz w:val="18"/>
          <w:szCs w:val="18"/>
        </w:rPr>
        <w:t xml:space="preserve"> Fisch / </w:t>
      </w:r>
      <w:r w:rsidRPr="00073BE3">
        <w:rPr>
          <w:b/>
          <w:bCs/>
          <w:sz w:val="18"/>
          <w:szCs w:val="18"/>
        </w:rPr>
        <w:t>E</w:t>
      </w:r>
      <w:r w:rsidRPr="00073BE3">
        <w:rPr>
          <w:sz w:val="18"/>
          <w:szCs w:val="18"/>
        </w:rPr>
        <w:t xml:space="preserve"> Erdnuss / </w:t>
      </w:r>
      <w:r w:rsidRPr="00073BE3">
        <w:rPr>
          <w:b/>
          <w:bCs/>
          <w:sz w:val="18"/>
          <w:szCs w:val="18"/>
        </w:rPr>
        <w:t>F</w:t>
      </w:r>
      <w:r w:rsidRPr="00073BE3">
        <w:rPr>
          <w:sz w:val="18"/>
          <w:szCs w:val="18"/>
        </w:rPr>
        <w:t xml:space="preserve"> Soja / </w:t>
      </w:r>
      <w:r w:rsidRPr="00073BE3">
        <w:rPr>
          <w:b/>
          <w:bCs/>
          <w:sz w:val="18"/>
          <w:szCs w:val="18"/>
        </w:rPr>
        <w:t>G</w:t>
      </w:r>
      <w:r w:rsidRPr="00073BE3">
        <w:rPr>
          <w:sz w:val="18"/>
          <w:szCs w:val="18"/>
        </w:rPr>
        <w:t xml:space="preserve"> Milch &amp; Laktose / </w:t>
      </w:r>
      <w:r w:rsidRPr="00073BE3">
        <w:rPr>
          <w:b/>
          <w:bCs/>
          <w:sz w:val="18"/>
          <w:szCs w:val="18"/>
        </w:rPr>
        <w:t>H</w:t>
      </w:r>
      <w:r w:rsidRPr="00073BE3">
        <w:rPr>
          <w:sz w:val="18"/>
          <w:szCs w:val="18"/>
        </w:rPr>
        <w:t xml:space="preserve"> Nüsse (Schalenfrüchte) / </w:t>
      </w:r>
      <w:r w:rsidRPr="00073BE3">
        <w:rPr>
          <w:b/>
          <w:bCs/>
          <w:sz w:val="18"/>
          <w:szCs w:val="18"/>
        </w:rPr>
        <w:t>L</w:t>
      </w:r>
      <w:r w:rsidRPr="00073BE3">
        <w:rPr>
          <w:sz w:val="18"/>
          <w:szCs w:val="18"/>
        </w:rPr>
        <w:t xml:space="preserve"> Sellerie / </w:t>
      </w:r>
      <w:r w:rsidRPr="00073BE3">
        <w:rPr>
          <w:b/>
          <w:bCs/>
          <w:sz w:val="18"/>
          <w:szCs w:val="18"/>
        </w:rPr>
        <w:t>M</w:t>
      </w:r>
      <w:r w:rsidRPr="00073BE3">
        <w:rPr>
          <w:sz w:val="18"/>
          <w:szCs w:val="18"/>
        </w:rPr>
        <w:t xml:space="preserve"> Senf /</w:t>
      </w:r>
      <w:r w:rsidRPr="00073BE3">
        <w:rPr>
          <w:b/>
          <w:bCs/>
          <w:sz w:val="18"/>
          <w:szCs w:val="18"/>
        </w:rPr>
        <w:t xml:space="preserve"> N</w:t>
      </w:r>
      <w:r w:rsidRPr="00073BE3">
        <w:rPr>
          <w:sz w:val="18"/>
          <w:szCs w:val="18"/>
        </w:rPr>
        <w:t xml:space="preserve"> Sesam / </w:t>
      </w:r>
      <w:r w:rsidRPr="00073BE3">
        <w:rPr>
          <w:b/>
          <w:bCs/>
          <w:sz w:val="18"/>
          <w:szCs w:val="18"/>
        </w:rPr>
        <w:t>O</w:t>
      </w:r>
      <w:r w:rsidRPr="00073BE3">
        <w:rPr>
          <w:sz w:val="18"/>
          <w:szCs w:val="18"/>
        </w:rPr>
        <w:t xml:space="preserve"> Sulfite / </w:t>
      </w:r>
      <w:r w:rsidRPr="00073BE3">
        <w:rPr>
          <w:b/>
          <w:bCs/>
          <w:sz w:val="18"/>
          <w:szCs w:val="18"/>
        </w:rPr>
        <w:t>P</w:t>
      </w:r>
      <w:r w:rsidRPr="00073BE3">
        <w:rPr>
          <w:sz w:val="18"/>
          <w:szCs w:val="18"/>
        </w:rPr>
        <w:t xml:space="preserve"> Lupinen / </w:t>
      </w:r>
      <w:r w:rsidRPr="00073BE3">
        <w:rPr>
          <w:b/>
          <w:bCs/>
          <w:sz w:val="18"/>
          <w:szCs w:val="18"/>
        </w:rPr>
        <w:t>R</w:t>
      </w:r>
      <w:r w:rsidRPr="00073BE3">
        <w:rPr>
          <w:sz w:val="18"/>
          <w:szCs w:val="18"/>
        </w:rPr>
        <w:t xml:space="preserve"> Weichtiere</w:t>
      </w:r>
    </w:p>
    <w:sectPr w:rsidR="00F55513" w:rsidRPr="00073BE3" w:rsidSect="009544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91"/>
    <w:rsid w:val="000005E0"/>
    <w:rsid w:val="000013AE"/>
    <w:rsid w:val="00065488"/>
    <w:rsid w:val="00073BE3"/>
    <w:rsid w:val="003704E9"/>
    <w:rsid w:val="0060426C"/>
    <w:rsid w:val="00620900"/>
    <w:rsid w:val="006C5DE6"/>
    <w:rsid w:val="00770191"/>
    <w:rsid w:val="007E359C"/>
    <w:rsid w:val="007E5F85"/>
    <w:rsid w:val="008C3FD6"/>
    <w:rsid w:val="00954451"/>
    <w:rsid w:val="00A17A0B"/>
    <w:rsid w:val="00A77D14"/>
    <w:rsid w:val="00A77F65"/>
    <w:rsid w:val="00A83337"/>
    <w:rsid w:val="00A83E9D"/>
    <w:rsid w:val="00B01EC0"/>
    <w:rsid w:val="00B92505"/>
    <w:rsid w:val="00BA30FE"/>
    <w:rsid w:val="00BE55BD"/>
    <w:rsid w:val="00D954F2"/>
    <w:rsid w:val="00DC776A"/>
    <w:rsid w:val="00EE35E6"/>
    <w:rsid w:val="00F17445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FD4"/>
  <w15:chartTrackingRefBased/>
  <w15:docId w15:val="{7B5FA13A-1251-425A-864E-F04C6C0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kneisl</dc:creator>
  <cp:keywords/>
  <dc:description/>
  <cp:lastModifiedBy>daniela kneisl</cp:lastModifiedBy>
  <cp:revision>2</cp:revision>
  <cp:lastPrinted>2022-06-12T06:44:00Z</cp:lastPrinted>
  <dcterms:created xsi:type="dcterms:W3CDTF">2022-11-08T13:40:00Z</dcterms:created>
  <dcterms:modified xsi:type="dcterms:W3CDTF">2022-11-08T13:40:00Z</dcterms:modified>
</cp:coreProperties>
</file>